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4376"/>
        <w:gridCol w:w="6120"/>
        <w:gridCol w:w="1724"/>
      </w:tblGrid>
      <w:tr w:rsidR="009D1C45" w:rsidRPr="009D1C45" w:rsidTr="009D1C45">
        <w:trPr>
          <w:trHeight w:val="30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D1C45" w:rsidRPr="009D1C45" w:rsidRDefault="009D1C45" w:rsidP="009D1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9D1C4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Programma</w:t>
            </w:r>
            <w:proofErr w:type="spellEnd"/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9D1C45" w:rsidRPr="009D1C45" w:rsidRDefault="009D1C45" w:rsidP="009D1C4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D1C45">
              <w:rPr>
                <w:rFonts w:ascii="Calibri" w:eastAsia="Times New Roman" w:hAnsi="Calibri" w:cs="Calibri"/>
                <w:i/>
                <w:iCs/>
                <w:color w:val="000000"/>
              </w:rPr>
              <w:t>Focus op de huid deze avond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D1C45" w:rsidRPr="009D1C45" w:rsidRDefault="009D1C45" w:rsidP="009D1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9D1C4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sprekers</w:t>
            </w:r>
            <w:proofErr w:type="spellEnd"/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9D1C45" w:rsidRPr="009D1C45" w:rsidRDefault="009D1C45" w:rsidP="009D1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9D1C4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tijden</w:t>
            </w:r>
            <w:proofErr w:type="spellEnd"/>
          </w:p>
        </w:tc>
      </w:tr>
      <w:tr w:rsidR="009D1C45" w:rsidRPr="009D1C45" w:rsidTr="009D1C45">
        <w:trPr>
          <w:trHeight w:val="30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D1C45" w:rsidRPr="009D1C45" w:rsidRDefault="009D1C45" w:rsidP="009D1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9D1C45" w:rsidRPr="009D1C45" w:rsidRDefault="009D1C45" w:rsidP="009D1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1C4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recente artikelen over de huid en </w:t>
            </w:r>
            <w:proofErr w:type="spellStart"/>
            <w:r w:rsidRPr="009D1C45">
              <w:rPr>
                <w:rFonts w:ascii="Calibri" w:eastAsia="Times New Roman" w:hAnsi="Calibri" w:cs="Calibri"/>
                <w:b/>
                <w:bCs/>
                <w:color w:val="000000"/>
              </w:rPr>
              <w:t>patient</w:t>
            </w:r>
            <w:proofErr w:type="spellEnd"/>
            <w:r w:rsidRPr="009D1C4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D1C45">
              <w:rPr>
                <w:rFonts w:ascii="Calibri" w:eastAsia="Times New Roman" w:hAnsi="Calibri" w:cs="Calibri"/>
                <w:b/>
                <w:bCs/>
                <w:color w:val="000000"/>
              </w:rPr>
              <w:t>imput</w:t>
            </w:r>
            <w:proofErr w:type="spellEnd"/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D1C45" w:rsidRPr="009D1C45" w:rsidRDefault="009D1C45" w:rsidP="009D1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1C45">
              <w:rPr>
                <w:rFonts w:ascii="Calibri" w:eastAsia="Times New Roman" w:hAnsi="Calibri" w:cs="Calibri"/>
                <w:color w:val="000000"/>
              </w:rPr>
              <w:t xml:space="preserve">Promovendus Fazira Kasiem en </w:t>
            </w:r>
            <w:proofErr w:type="spellStart"/>
            <w:r w:rsidRPr="009D1C45">
              <w:rPr>
                <w:rFonts w:ascii="Calibri" w:eastAsia="Times New Roman" w:hAnsi="Calibri" w:cs="Calibri"/>
                <w:color w:val="000000"/>
              </w:rPr>
              <w:t>dr.Marijn</w:t>
            </w:r>
            <w:proofErr w:type="spellEnd"/>
            <w:r w:rsidRPr="009D1C45">
              <w:rPr>
                <w:rFonts w:ascii="Calibri" w:eastAsia="Times New Roman" w:hAnsi="Calibri" w:cs="Calibri"/>
                <w:color w:val="000000"/>
              </w:rPr>
              <w:t xml:space="preserve"> Vis Reumatoloog EMC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9D1C45" w:rsidRPr="009D1C45" w:rsidRDefault="009D1C45" w:rsidP="009D1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1C45">
              <w:rPr>
                <w:rFonts w:ascii="Calibri" w:eastAsia="Times New Roman" w:hAnsi="Calibri" w:cs="Calibri"/>
                <w:color w:val="000000"/>
                <w:lang w:val="en-US"/>
              </w:rPr>
              <w:t>20.00-20.15</w:t>
            </w:r>
          </w:p>
        </w:tc>
      </w:tr>
      <w:tr w:rsidR="009D1C45" w:rsidRPr="009D1C45" w:rsidTr="009D1C45">
        <w:trPr>
          <w:trHeight w:val="30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D1C45" w:rsidRPr="009D1C45" w:rsidRDefault="009D1C45" w:rsidP="009D1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9D1C45" w:rsidRPr="009D1C45" w:rsidRDefault="009D1C45" w:rsidP="009D1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9D1C4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Lokale</w:t>
            </w:r>
            <w:proofErr w:type="spellEnd"/>
            <w:r w:rsidRPr="009D1C4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D1C4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behandeling</w:t>
            </w:r>
            <w:proofErr w:type="spellEnd"/>
            <w:r w:rsidRPr="009D1C4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van </w:t>
            </w:r>
            <w:proofErr w:type="spellStart"/>
            <w:r w:rsidRPr="009D1C4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psorisasis</w:t>
            </w:r>
            <w:proofErr w:type="spellEnd"/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D1C45" w:rsidRPr="009D1C45" w:rsidRDefault="009D1C45" w:rsidP="009D1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9D1C45">
              <w:rPr>
                <w:rFonts w:ascii="Calibri" w:eastAsia="Times New Roman" w:hAnsi="Calibri" w:cs="Calibri"/>
                <w:color w:val="000000"/>
                <w:lang w:val="en-US"/>
              </w:rPr>
              <w:t>Dermatoloog</w:t>
            </w:r>
            <w:proofErr w:type="spellEnd"/>
            <w:r w:rsidRPr="009D1C4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EMC, 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9D1C45" w:rsidRPr="009D1C45" w:rsidRDefault="009D1C45" w:rsidP="009D1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1C45">
              <w:rPr>
                <w:rFonts w:ascii="Calibri" w:eastAsia="Times New Roman" w:hAnsi="Calibri" w:cs="Calibri"/>
                <w:color w:val="000000"/>
                <w:lang w:val="en-US"/>
              </w:rPr>
              <w:t>20.15-20.45</w:t>
            </w:r>
          </w:p>
        </w:tc>
      </w:tr>
      <w:tr w:rsidR="009D1C45" w:rsidRPr="009D1C45" w:rsidTr="009D1C45">
        <w:trPr>
          <w:trHeight w:val="30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D1C45" w:rsidRPr="009D1C45" w:rsidRDefault="009D1C45" w:rsidP="009D1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9D1C45" w:rsidRPr="009D1C45" w:rsidRDefault="009D1C45" w:rsidP="009D1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9D1C4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vragen</w:t>
            </w:r>
            <w:proofErr w:type="spellEnd"/>
            <w:r w:rsidRPr="009D1C4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D1C4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lokale</w:t>
            </w:r>
            <w:proofErr w:type="spellEnd"/>
            <w:r w:rsidRPr="009D1C4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D1C4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behandeling</w:t>
            </w:r>
            <w:proofErr w:type="spellEnd"/>
            <w:r w:rsidRPr="009D1C4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  <w:noWrap/>
            <w:vAlign w:val="bottom"/>
            <w:hideMark/>
          </w:tcPr>
          <w:p w:rsidR="009D1C45" w:rsidRPr="009D1C45" w:rsidRDefault="009D1C45" w:rsidP="009D1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9D1C45" w:rsidRPr="009D1C45" w:rsidRDefault="009D1C45" w:rsidP="009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1C45" w:rsidRPr="009D1C45" w:rsidTr="009D1C45">
        <w:trPr>
          <w:trHeight w:val="135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9D1C45" w:rsidRPr="009D1C45" w:rsidRDefault="009D1C45" w:rsidP="009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9D1C45" w:rsidRPr="009D1C45" w:rsidRDefault="009D1C45" w:rsidP="009D1C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9D1C4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Visualisatie</w:t>
            </w:r>
            <w:proofErr w:type="spellEnd"/>
            <w:r w:rsidRPr="009D1C4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D1C4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voor</w:t>
            </w:r>
            <w:proofErr w:type="spellEnd"/>
            <w:r w:rsidRPr="009D1C4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D1C4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patienten</w:t>
            </w:r>
            <w:proofErr w:type="spellEnd"/>
          </w:p>
        </w:tc>
        <w:tc>
          <w:tcPr>
            <w:tcW w:w="6120" w:type="dxa"/>
            <w:shd w:val="clear" w:color="auto" w:fill="auto"/>
            <w:vAlign w:val="bottom"/>
            <w:hideMark/>
          </w:tcPr>
          <w:p w:rsidR="009D1C45" w:rsidRPr="009D1C45" w:rsidRDefault="009D1C45" w:rsidP="009D1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1C45">
              <w:rPr>
                <w:rFonts w:ascii="Calibri" w:eastAsia="Times New Roman" w:hAnsi="Calibri" w:cs="Calibri"/>
                <w:color w:val="000000"/>
              </w:rPr>
              <w:t xml:space="preserve">dr. Ilja </w:t>
            </w:r>
            <w:proofErr w:type="spellStart"/>
            <w:r w:rsidRPr="009D1C45">
              <w:rPr>
                <w:rFonts w:ascii="Calibri" w:eastAsia="Times New Roman" w:hAnsi="Calibri" w:cs="Calibri"/>
                <w:color w:val="000000"/>
              </w:rPr>
              <w:t>Tchetverikov</w:t>
            </w:r>
            <w:proofErr w:type="spellEnd"/>
            <w:r w:rsidRPr="009D1C45">
              <w:rPr>
                <w:rFonts w:ascii="Calibri" w:eastAsia="Times New Roman" w:hAnsi="Calibri" w:cs="Calibri"/>
                <w:color w:val="000000"/>
              </w:rPr>
              <w:t xml:space="preserve"> Reumatoloog ASZ en Kim Wilhelm-de Jong Studie </w:t>
            </w:r>
            <w:proofErr w:type="spellStart"/>
            <w:r w:rsidRPr="009D1C45">
              <w:rPr>
                <w:rFonts w:ascii="Calibri" w:eastAsia="Times New Roman" w:hAnsi="Calibri" w:cs="Calibri"/>
                <w:color w:val="000000"/>
              </w:rPr>
              <w:t>coordinator</w:t>
            </w:r>
            <w:proofErr w:type="spellEnd"/>
            <w:r w:rsidRPr="009D1C45">
              <w:rPr>
                <w:rFonts w:ascii="Calibri" w:eastAsia="Times New Roman" w:hAnsi="Calibri" w:cs="Calibri"/>
                <w:color w:val="000000"/>
              </w:rPr>
              <w:t xml:space="preserve"> DEPAR en STAMP EMC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9D1C45" w:rsidRPr="009D1C45" w:rsidRDefault="009D1C45" w:rsidP="009D1C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D1C45">
              <w:rPr>
                <w:rFonts w:ascii="Calibri" w:eastAsia="Times New Roman" w:hAnsi="Calibri" w:cs="Calibri"/>
                <w:color w:val="000000"/>
                <w:lang w:val="en-US"/>
              </w:rPr>
              <w:t>20.45-21.00</w:t>
            </w:r>
          </w:p>
        </w:tc>
        <w:bookmarkStart w:id="0" w:name="_GoBack"/>
        <w:bookmarkEnd w:id="0"/>
      </w:tr>
    </w:tbl>
    <w:p w:rsidR="003043DF" w:rsidRDefault="003043DF"/>
    <w:sectPr w:rsidR="003043DF" w:rsidSect="009D1C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45"/>
    <w:rsid w:val="003043DF"/>
    <w:rsid w:val="009D1C45"/>
    <w:rsid w:val="00AB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8C132-E6F9-41B9-AD0C-0FF2A845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2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Wilhelm - de Jong</dc:creator>
  <cp:keywords/>
  <dc:description/>
  <cp:lastModifiedBy>Kim Wilhelm - de Jong</cp:lastModifiedBy>
  <cp:revision>1</cp:revision>
  <dcterms:created xsi:type="dcterms:W3CDTF">2021-09-29T14:14:00Z</dcterms:created>
  <dcterms:modified xsi:type="dcterms:W3CDTF">2021-09-29T14:15:00Z</dcterms:modified>
</cp:coreProperties>
</file>